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64EDE">
      <w:pPr>
        <w:adjustRightInd w:val="0"/>
        <w:snapToGrid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E4C7825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华南农业大学第十四期“青马工程”培训班</w:t>
      </w:r>
    </w:p>
    <w:p w14:paraId="707AD6B6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学员报名表</w:t>
      </w:r>
    </w:p>
    <w:p w14:paraId="5E5FE05D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 w14:paraId="2E7FDBA3">
      <w:pPr>
        <w:widowControl/>
        <w:snapToGrid w:val="0"/>
        <w:ind w:right="68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w w:val="90"/>
          <w:kern w:val="0"/>
          <w:sz w:val="32"/>
          <w:szCs w:val="32"/>
        </w:rPr>
        <w:t>学  院：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33"/>
        <w:gridCol w:w="1701"/>
        <w:gridCol w:w="142"/>
        <w:gridCol w:w="1984"/>
        <w:gridCol w:w="1276"/>
        <w:gridCol w:w="1985"/>
      </w:tblGrid>
      <w:tr w14:paraId="06CF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2D7050E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14:paraId="6449C830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9ECFAA4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 w14:paraId="5EB437C0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3CDA84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 w14:paraId="613F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F00074C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4593A2BC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0CD732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 w14:paraId="5AF26BE1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087423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99F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F135CF8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419AC39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A3C300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 w14:paraId="0F846EA1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96FAFC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9BA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05" w:type="dxa"/>
            <w:gridSpan w:val="2"/>
            <w:vAlign w:val="center"/>
          </w:tcPr>
          <w:p w14:paraId="3F71C09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入党时间/入团时间</w:t>
            </w:r>
          </w:p>
        </w:tc>
        <w:tc>
          <w:tcPr>
            <w:tcW w:w="1843" w:type="dxa"/>
            <w:gridSpan w:val="2"/>
            <w:vAlign w:val="center"/>
          </w:tcPr>
          <w:p w14:paraId="78BB53D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AD1598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团员是否为入党积极分子</w:t>
            </w:r>
          </w:p>
        </w:tc>
        <w:tc>
          <w:tcPr>
            <w:tcW w:w="1276" w:type="dxa"/>
            <w:vAlign w:val="center"/>
          </w:tcPr>
          <w:p w14:paraId="2D5E6C9A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9FEAC3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00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6D498CA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院系专业</w:t>
            </w:r>
          </w:p>
        </w:tc>
        <w:tc>
          <w:tcPr>
            <w:tcW w:w="7088" w:type="dxa"/>
            <w:gridSpan w:val="5"/>
            <w:vAlign w:val="center"/>
          </w:tcPr>
          <w:p w14:paraId="4BAECE6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4C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ED178FD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843" w:type="dxa"/>
            <w:gridSpan w:val="2"/>
            <w:vAlign w:val="center"/>
          </w:tcPr>
          <w:p w14:paraId="10434C8B">
            <w:pPr>
              <w:ind w:firstLine="126" w:firstLineChars="50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C0166C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61" w:type="dxa"/>
            <w:gridSpan w:val="2"/>
            <w:vAlign w:val="center"/>
          </w:tcPr>
          <w:p w14:paraId="1912E0A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BE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17159CAF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88" w:type="dxa"/>
            <w:gridSpan w:val="5"/>
            <w:vAlign w:val="center"/>
          </w:tcPr>
          <w:p w14:paraId="7859B4F1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学生工作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</w:t>
            </w:r>
            <w:r>
              <w:rPr>
                <w:rFonts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 xml:space="preserve">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学术竞赛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创新创业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社会实践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其他方面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</w:p>
        </w:tc>
      </w:tr>
      <w:tr w14:paraId="2CA9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A27630F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是否有意愿担任</w:t>
            </w:r>
          </w:p>
          <w:p w14:paraId="06170847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班委（可多选）</w:t>
            </w:r>
          </w:p>
        </w:tc>
        <w:tc>
          <w:tcPr>
            <w:tcW w:w="7088" w:type="dxa"/>
            <w:gridSpan w:val="5"/>
            <w:vAlign w:val="center"/>
          </w:tcPr>
          <w:p w14:paraId="75477D32">
            <w:pPr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班长（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团支书（ ）  学习委员（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组织委员（ ）</w:t>
            </w:r>
          </w:p>
          <w:p w14:paraId="3CA54DE1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宣传委员（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纪律委员（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实践委员（ ） </w:t>
            </w:r>
          </w:p>
        </w:tc>
      </w:tr>
      <w:tr w14:paraId="234A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5FEF432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本</w:t>
            </w:r>
          </w:p>
          <w:p w14:paraId="32B9EA3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人</w:t>
            </w:r>
          </w:p>
          <w:p w14:paraId="7CE4222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</w:t>
            </w:r>
          </w:p>
          <w:p w14:paraId="67C0ADD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833" w:type="dxa"/>
            <w:vAlign w:val="center"/>
          </w:tcPr>
          <w:p w14:paraId="1E1BA5C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088" w:type="dxa"/>
            <w:gridSpan w:val="5"/>
            <w:vAlign w:val="center"/>
          </w:tcPr>
          <w:p w14:paraId="3E63ABF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 w14:paraId="3765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2D8B378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3ABF3CA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.9-20</w:t>
            </w:r>
            <w:r>
              <w:rPr>
                <w:rFonts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.7</w:t>
            </w:r>
          </w:p>
        </w:tc>
        <w:tc>
          <w:tcPr>
            <w:tcW w:w="7088" w:type="dxa"/>
            <w:gridSpan w:val="5"/>
            <w:vAlign w:val="center"/>
          </w:tcPr>
          <w:p w14:paraId="6F7B488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广州市第六中学   任班长</w:t>
            </w:r>
          </w:p>
        </w:tc>
      </w:tr>
      <w:tr w14:paraId="4453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5774CA96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1A16667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2B2487B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59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0B7AD2E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1C8032A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621B16D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EB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6799AE4E">
            <w:pPr>
              <w:spacing w:line="160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33" w:type="dxa"/>
            <w:vAlign w:val="center"/>
          </w:tcPr>
          <w:p w14:paraId="34A37AE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009C5BB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387" w:type="dxa"/>
            <w:gridSpan w:val="4"/>
            <w:vAlign w:val="center"/>
          </w:tcPr>
          <w:p w14:paraId="2EEABDA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 w14:paraId="77C5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310D4CA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4FE02E0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701" w:type="dxa"/>
            <w:vAlign w:val="center"/>
          </w:tcPr>
          <w:p w14:paraId="1D3762E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父子</w:t>
            </w:r>
          </w:p>
        </w:tc>
        <w:tc>
          <w:tcPr>
            <w:tcW w:w="5387" w:type="dxa"/>
            <w:gridSpan w:val="4"/>
            <w:vAlign w:val="center"/>
          </w:tcPr>
          <w:p w14:paraId="70F2CAD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部门经理</w:t>
            </w:r>
          </w:p>
        </w:tc>
      </w:tr>
      <w:tr w14:paraId="629E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4970017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7AFC52E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701" w:type="dxa"/>
            <w:vAlign w:val="center"/>
          </w:tcPr>
          <w:p w14:paraId="2CAB4D7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母子</w:t>
            </w:r>
          </w:p>
        </w:tc>
        <w:tc>
          <w:tcPr>
            <w:tcW w:w="5387" w:type="dxa"/>
            <w:gridSpan w:val="4"/>
            <w:vAlign w:val="center"/>
          </w:tcPr>
          <w:p w14:paraId="7542E02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员工</w:t>
            </w:r>
          </w:p>
        </w:tc>
      </w:tr>
      <w:tr w14:paraId="3AB9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344F54EB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3C6A543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2E23D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59F1B5B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42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2AEE7D6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0769A7A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52130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1A4CF43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892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1A73533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奖学金</w:t>
            </w:r>
          </w:p>
          <w:p w14:paraId="7F17C42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7088" w:type="dxa"/>
            <w:gridSpan w:val="5"/>
            <w:vAlign w:val="center"/>
          </w:tcPr>
          <w:p w14:paraId="3798925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.7获得校级一等奖学金；</w:t>
            </w:r>
          </w:p>
          <w:p w14:paraId="03987CF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51D0DA2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F7E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2405" w:type="dxa"/>
            <w:gridSpan w:val="2"/>
            <w:vAlign w:val="center"/>
          </w:tcPr>
          <w:p w14:paraId="0809AD1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其他获奖情况</w:t>
            </w:r>
          </w:p>
          <w:p w14:paraId="307C7F7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88" w:type="dxa"/>
            <w:gridSpan w:val="5"/>
            <w:vAlign w:val="center"/>
          </w:tcPr>
          <w:p w14:paraId="78E12CA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.5获得**大学优秀团员称号；</w:t>
            </w:r>
          </w:p>
          <w:p w14:paraId="605C31F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D0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405" w:type="dxa"/>
            <w:gridSpan w:val="2"/>
            <w:vAlign w:val="center"/>
          </w:tcPr>
          <w:p w14:paraId="0ABFECC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 w14:paraId="01796D2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088" w:type="dxa"/>
            <w:gridSpan w:val="5"/>
            <w:vAlign w:val="center"/>
          </w:tcPr>
          <w:p w14:paraId="3492ABE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 w14:paraId="510219A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A921C28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A1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85B9E4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 w14:paraId="3C68BE2F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088" w:type="dxa"/>
            <w:gridSpan w:val="5"/>
            <w:vAlign w:val="center"/>
          </w:tcPr>
          <w:p w14:paraId="5C644AD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例：i志愿系统累计志愿服务时长XX小时，其中包括参加20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年广州马拉松、11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周年校庆等活动的志愿服务。 </w:t>
            </w:r>
          </w:p>
          <w:p w14:paraId="54022F5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A8D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2405" w:type="dxa"/>
            <w:gridSpan w:val="2"/>
            <w:vAlign w:val="center"/>
          </w:tcPr>
          <w:p w14:paraId="40DF92E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学院团委</w:t>
            </w:r>
          </w:p>
          <w:p w14:paraId="19BF06B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088" w:type="dxa"/>
            <w:gridSpan w:val="5"/>
            <w:vAlign w:val="center"/>
          </w:tcPr>
          <w:p w14:paraId="52D1221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EBC79F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1B5690B8">
            <w:pPr>
              <w:ind w:right="640" w:firstLine="3640" w:firstLineChars="1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 w14:paraId="7AF00AA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  <w:tr w14:paraId="146E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405" w:type="dxa"/>
            <w:gridSpan w:val="2"/>
            <w:vAlign w:val="center"/>
          </w:tcPr>
          <w:p w14:paraId="11CD859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 w14:paraId="05543E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（如有相关内容无法在上述表格体现，请在此补充）</w:t>
            </w:r>
          </w:p>
        </w:tc>
      </w:tr>
    </w:tbl>
    <w:p w14:paraId="51436BAC">
      <w:r>
        <w:rPr>
          <w:rFonts w:hint="eastAsia" w:ascii="方正仿宋_GBK" w:hAnsi="方正仿宋_GBK" w:eastAsia="方正仿宋_GBK" w:cs="方正仿宋_GBK"/>
          <w:sz w:val="24"/>
        </w:rPr>
        <w:t>备注：该表会同附件3，由各学院团委统一报送到指定邮箱。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ThjNmQ5NGIxMmI5MWUzMzRhOWNmM2ZmMjAwMmMifQ=="/>
  </w:docVars>
  <w:rsids>
    <w:rsidRoot w:val="717B1A0F"/>
    <w:rsid w:val="00000DA0"/>
    <w:rsid w:val="00042244"/>
    <w:rsid w:val="003B5639"/>
    <w:rsid w:val="003B68D1"/>
    <w:rsid w:val="003D15B5"/>
    <w:rsid w:val="004263AE"/>
    <w:rsid w:val="004B032A"/>
    <w:rsid w:val="007D4234"/>
    <w:rsid w:val="00823263"/>
    <w:rsid w:val="00874519"/>
    <w:rsid w:val="009D7892"/>
    <w:rsid w:val="009F07BF"/>
    <w:rsid w:val="00AA3E12"/>
    <w:rsid w:val="00B15826"/>
    <w:rsid w:val="00B267C3"/>
    <w:rsid w:val="00B3063A"/>
    <w:rsid w:val="00CB2182"/>
    <w:rsid w:val="00D5038E"/>
    <w:rsid w:val="00DF4265"/>
    <w:rsid w:val="00E404EC"/>
    <w:rsid w:val="00F27DEB"/>
    <w:rsid w:val="00F47960"/>
    <w:rsid w:val="00F50E9A"/>
    <w:rsid w:val="08A07D0E"/>
    <w:rsid w:val="247F085D"/>
    <w:rsid w:val="38C04FBD"/>
    <w:rsid w:val="717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494</Characters>
  <Lines>4</Lines>
  <Paragraphs>1</Paragraphs>
  <TotalTime>19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2023-02-27T01:02:00Z</dcterms:created>
  <dc:creator>Lhdmds</dc:creator>
  <cp:lastModifiedBy>温奕航</cp:lastModifiedBy>
  <dcterms:modified xsi:type="dcterms:W3CDTF">2025-04-11T09:27:02Z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77AAD9F250704E6F959C7E73F49203ED_13</vt:lpwstr>
  </property>
</Properties>
</file>